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8A6" w:rsidRPr="009359F3" w:rsidRDefault="002907B2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151FE1" wp14:editId="4474B4CF">
                <wp:simplePos x="0" y="0"/>
                <wp:positionH relativeFrom="column">
                  <wp:posOffset>5695950</wp:posOffset>
                </wp:positionH>
                <wp:positionV relativeFrom="paragraph">
                  <wp:posOffset>266700</wp:posOffset>
                </wp:positionV>
                <wp:extent cx="742950" cy="41910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26F9F4" id="円/楕円 2" o:spid="_x0000_s1026" style="position:absolute;left:0;text-align:left;margin-left:448.5pt;margin-top:21pt;width:58.5pt;height:3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" filled="f" strokecolor="black [3213]" strokeweight="2pt"/>
            </w:pict>
          </mc:Fallback>
        </mc:AlternateContent>
      </w:r>
      <w:r w:rsidR="002C416C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493A45" wp14:editId="304D5770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93A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  <w:r w:rsidR="00F040A6" w:rsidRPr="00F040A6">
        <w:rPr>
          <w:rFonts w:ascii="HG丸ｺﾞｼｯｸM-PRO" w:eastAsia="HG丸ｺﾞｼｯｸM-PRO" w:hAnsi="HG丸ｺﾞｼｯｸM-PRO" w:hint="eastAsia"/>
          <w:b/>
          <w:color w:val="FF0000"/>
          <w:sz w:val="28"/>
        </w:rPr>
        <w:t>【記入例】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9359F3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太郎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9359F3" w:rsidRPr="002907B2" w:rsidRDefault="00F82D57" w:rsidP="00F82D57">
            <w:pPr>
              <w:ind w:firstLineChars="500" w:firstLine="1405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F5955B" wp14:editId="0B6FB1AF">
                      <wp:simplePos x="0" y="0"/>
                      <wp:positionH relativeFrom="column">
                        <wp:posOffset>2992120</wp:posOffset>
                      </wp:positionH>
                      <wp:positionV relativeFrom="paragraph">
                        <wp:posOffset>43180</wp:posOffset>
                      </wp:positionV>
                      <wp:extent cx="1876425" cy="13430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【注意!!】</w:t>
                                  </w:r>
                                </w:p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「o」（オー）と「０」（ゼロ）</w:t>
                                  </w:r>
                                </w:p>
                                <w:p w:rsidR="004D13C9" w:rsidRPr="00190AEE" w:rsidRDefault="004D13C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「l」（エル）と「１」（イチ）など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、</w:t>
                                  </w:r>
                                  <w:r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わかりやすく記入してください</w:t>
                                  </w:r>
                                  <w:r w:rsidR="00F82D57" w:rsidRPr="00190AE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5955B" id="テキスト ボックス 6" o:spid="_x0000_s1027" type="#_x0000_t202" style="position:absolute;left:0;text-align:left;margin-left:235.6pt;margin-top:3.4pt;width:147.7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" filled="f" stroked="f" strokeweight=".5pt">
                      <v:textbox>
                        <w:txbxContent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【注意!!】</w:t>
                            </w:r>
                          </w:p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「o」（オー）と「０」（ゼロ）</w:t>
                            </w:r>
                          </w:p>
                          <w:p w:rsidR="004D13C9" w:rsidRPr="00190AEE" w:rsidRDefault="004D13C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「l」（エル）と「１」（イチ）など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わかりやすく記入してください</w:t>
                            </w:r>
                            <w:r w:rsidR="00F82D57" w:rsidRPr="00190A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541FE3" wp14:editId="6C582593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43180</wp:posOffset>
                      </wp:positionV>
                      <wp:extent cx="1895475" cy="1343025"/>
                      <wp:effectExtent l="342900" t="0" r="28575" b="2857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62575" y="1657350"/>
                                <a:ext cx="1895475" cy="1343025"/>
                              </a:xfrm>
                              <a:prstGeom prst="wedgeRoundRectCallout">
                                <a:avLst>
                                  <a:gd name="adj1" fmla="val -67567"/>
                                  <a:gd name="adj2" fmla="val -203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82D57" w:rsidRDefault="00F82D57" w:rsidP="00F82D5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541FE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8" type="#_x0000_t62" style="position:absolute;left:0;text-align:left;margin-left:232.6pt;margin-top:3.4pt;width:149.2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" adj="-3794,10360" fillcolor="white [3212]" strokecolor="red" strokeweight="2pt">
                      <v:textbox>
                        <w:txbxContent>
                          <w:p w:rsidR="00F82D57" w:rsidRDefault="00F82D57" w:rsidP="00F82D5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7B2"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ショウボウ　タロウ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4D13C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shouboutaro</w:t>
            </w:r>
            <w:proofErr w:type="spellEnd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docomo.ne.jp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F82D57">
            <w:pPr>
              <w:ind w:firstLineChars="900" w:firstLine="253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0594339" wp14:editId="5B74B999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-40005</wp:posOffset>
                      </wp:positionV>
                      <wp:extent cx="419100" cy="28575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C79E4D" id="円/楕円 3" o:spid="_x0000_s1026" style="position:absolute;left:0;text-align:left;margin-left:121.6pt;margin-top:-3.15pt;width:33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" filled="f" strokecolor="windowText" strokeweight="2pt"/>
                  </w:pict>
                </mc:Fallback>
              </mc:AlternateContent>
            </w:r>
            <w:r w:rsidR="00F82D5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男性　・　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女性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2907B2" w:rsidP="002907B2">
            <w:pPr>
              <w:ind w:firstLineChars="200" w:firstLine="562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D7E364" wp14:editId="023B6E7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-18415</wp:posOffset>
                      </wp:positionV>
                      <wp:extent cx="419100" cy="28575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835EF7" id="円/楕円 4" o:spid="_x0000_s1026" style="position:absolute;left:0;text-align:left;margin-left:46pt;margin-top:-1.45pt;width:33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" filled="f" strokecolor="windowText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</w:t>
            </w:r>
            <w:r w:rsidR="005E1C1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・令和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50年　　5月　　　5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2907B2" w:rsidRDefault="00BB1DE3" w:rsidP="00BB1DE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薩摩川内市〇〇町　〇〇〇〇－〇</w:t>
            </w:r>
          </w:p>
          <w:p w:rsidR="00BB1DE3" w:rsidRPr="006160F8" w:rsidRDefault="00BB1DE3" w:rsidP="00BB1DE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アパート・マンション名　〇〇〇号室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2907B2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オートロック暗証番号１２３４　スーパー○○のとなり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B1DE3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XXXX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B42365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－　　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</w:t>
            </w:r>
            <w:r w:rsidR="00B42365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－</w:t>
            </w:r>
            <w:r w:rsid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XXXX</w:t>
            </w:r>
          </w:p>
        </w:tc>
      </w:tr>
      <w:tr w:rsidR="008C5890" w:rsidRPr="002907B2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B1DE3" w:rsidP="002907B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XXXX</w:t>
            </w:r>
            <w:r w:rsidR="002907B2" w:rsidRPr="002907B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　　－　XXX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  <w:vAlign w:val="center"/>
          </w:tcPr>
          <w:p w:rsidR="00B42365" w:rsidRPr="002907B2" w:rsidRDefault="002907B2" w:rsidP="002907B2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2907B2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 xml:space="preserve">難聴　手話不可　</w:t>
            </w:r>
          </w:p>
        </w:tc>
      </w:tr>
      <w:tr w:rsidR="008C5890" w:rsidRPr="006160F8" w:rsidTr="00946D67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vAlign w:val="center"/>
          </w:tcPr>
          <w:p w:rsidR="00B42365" w:rsidRPr="004D13C9" w:rsidRDefault="00B42365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:rsidTr="00946D67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:rsidR="009359F3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消防　一郎</w:t>
            </w:r>
          </w:p>
        </w:tc>
      </w:tr>
      <w:tr w:rsidR="00946D67" w:rsidRPr="006160F8" w:rsidTr="00946D67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946D67" w:rsidRPr="006160F8" w:rsidRDefault="00946D67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:rsidR="00946D67" w:rsidRPr="004D13C9" w:rsidRDefault="00946D67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ショウボウ　イチロウ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  <w:vAlign w:val="center"/>
          </w:tcPr>
          <w:p w:rsidR="009359F3" w:rsidRPr="004D13C9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  <w:r w:rsidR="00C9759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  <w:vAlign w:val="center"/>
          </w:tcPr>
          <w:p w:rsidR="009359F3" w:rsidRPr="006160F8" w:rsidRDefault="00BB1DE3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XXXX</w:t>
            </w:r>
            <w:r w:rsidR="004D13C9"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　　－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XXXX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  <w:r w:rsidR="00C9759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  <w:vAlign w:val="center"/>
          </w:tcPr>
          <w:p w:rsidR="009359F3" w:rsidRPr="006160F8" w:rsidRDefault="00BB1DE3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XXXX</w:t>
            </w:r>
            <w:r w:rsidR="004D13C9"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－　　XX　　－　XX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XX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  <w:r w:rsidR="00C9759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  <w:vAlign w:val="center"/>
          </w:tcPr>
          <w:p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proofErr w:type="spellStart"/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shoubouichiro</w:t>
            </w:r>
            <w:proofErr w:type="spellEnd"/>
            <w:r w:rsidRPr="004D13C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＠ docomo.ne.jp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  <w:vAlign w:val="center"/>
          </w:tcPr>
          <w:p w:rsidR="004D13C9" w:rsidRPr="004D13C9" w:rsidRDefault="00BB1DE3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薩摩川内市〇〇町　〇〇〇〇－〇</w:t>
            </w:r>
          </w:p>
          <w:p w:rsidR="00BB1DE3" w:rsidRPr="006160F8" w:rsidRDefault="00BB1DE3" w:rsidP="00BB1DE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アパート・マンション名　〇〇〇号室</w:t>
            </w:r>
          </w:p>
        </w:tc>
      </w:tr>
      <w:tr w:rsidR="000875E3" w:rsidRPr="006160F8" w:rsidTr="00946D67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  <w:vAlign w:val="center"/>
          </w:tcPr>
          <w:p w:rsidR="009359F3" w:rsidRPr="006160F8" w:rsidRDefault="004D13C9" w:rsidP="004D13C9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D13C9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父は健聴者です</w:t>
            </w:r>
          </w:p>
        </w:tc>
      </w:tr>
    </w:tbl>
    <w:p w:rsidR="00C9759F" w:rsidRPr="00BD12C6" w:rsidRDefault="00C9759F" w:rsidP="00C9759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※の連絡方法は、少なくとも１つ以上、入力してください。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F82D57">
        <w:trPr>
          <w:trHeight w:val="720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株式会社</w:t>
            </w:r>
            <w:r w:rsidR="005C4316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〇〇</w:t>
            </w:r>
            <w:r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（勤務先）</w:t>
            </w:r>
          </w:p>
        </w:tc>
      </w:tr>
      <w:tr w:rsidR="00BB2782" w:rsidRPr="006160F8" w:rsidTr="00F82D57">
        <w:trPr>
          <w:trHeight w:val="720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F82D57" w:rsidRPr="00F82D57" w:rsidRDefault="005C4316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薩摩川内市〇〇町　〇〇〇〇</w:t>
            </w:r>
          </w:p>
          <w:p w:rsidR="009359F3" w:rsidRPr="006160F8" w:rsidRDefault="005C4316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〇〇</w:t>
            </w:r>
            <w:r w:rsidR="00C72DF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ビル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</w:t>
            </w:r>
            <w:r w:rsidR="00F82D5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</w:t>
            </w:r>
          </w:p>
        </w:tc>
      </w:tr>
      <w:tr w:rsidR="00BB2782" w:rsidRPr="006160F8" w:rsidTr="00F82D57">
        <w:trPr>
          <w:trHeight w:val="720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  <w:vAlign w:val="center"/>
          </w:tcPr>
          <w:p w:rsidR="009359F3" w:rsidRPr="006160F8" w:rsidRDefault="009359F3" w:rsidP="00F82D57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bookmarkStart w:id="0" w:name="_GoBack" w:colFirst="1" w:colLast="1"/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A000BA">
        <w:trPr>
          <w:trHeight w:val="43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9359F3">
        <w:trPr>
          <w:trHeight w:val="43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bookmarkEnd w:id="0"/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F82D57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1A054" wp14:editId="4B6084BE">
                <wp:simplePos x="0" y="0"/>
                <wp:positionH relativeFrom="column">
                  <wp:posOffset>4366260</wp:posOffset>
                </wp:positionH>
                <wp:positionV relativeFrom="paragraph">
                  <wp:posOffset>199390</wp:posOffset>
                </wp:positionV>
                <wp:extent cx="419100" cy="285750"/>
                <wp:effectExtent l="0" t="0" r="19050" b="1905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8BEBC" id="円/楕円 8" o:spid="_x0000_s1026" style="position:absolute;left:0;text-align:left;margin-left:343.8pt;margin-top:15.7pt;width:3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" filled="f" strokecolor="windowText" strokeweight="2pt"/>
            </w:pict>
          </mc:Fallback>
        </mc:AlternateConten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F82D57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51D91D" wp14:editId="5D02FE3B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193040</wp:posOffset>
                      </wp:positionV>
                      <wp:extent cx="419100" cy="2857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03F1F" id="円/楕円 9" o:spid="_x0000_s1026" style="position:absolute;left:0;text-align:left;margin-left:247.75pt;margin-top:15.2pt;width:3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" filled="f" strokecolor="windowText" strokeweight="2pt"/>
                  </w:pict>
                </mc:Fallback>
              </mc:AlternateConten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="00BB2782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糖尿病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  <w:vAlign w:val="center"/>
          </w:tcPr>
          <w:p w:rsidR="002523F4" w:rsidRPr="00F82D57" w:rsidRDefault="002523F4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なし</w:t>
            </w:r>
          </w:p>
        </w:tc>
      </w:tr>
      <w:tr w:rsidR="00BB2782" w:rsidRPr="006160F8" w:rsidTr="00F82D57">
        <w:trPr>
          <w:trHeight w:val="720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  <w:vAlign w:val="center"/>
          </w:tcPr>
          <w:p w:rsidR="002523F4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○○大学病院　○○先生</w:t>
            </w:r>
          </w:p>
        </w:tc>
      </w:tr>
      <w:tr w:rsidR="00BB2782" w:rsidRPr="006160F8" w:rsidTr="00F82D57">
        <w:trPr>
          <w:trHeight w:val="1018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  <w:vAlign w:val="center"/>
          </w:tcPr>
          <w:p w:rsidR="00F82D57" w:rsidRPr="00F82D57" w:rsidRDefault="00F82D57" w:rsidP="00F82D57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26"/>
              </w:rPr>
            </w:pPr>
            <w:r w:rsidRPr="00F82D57">
              <w:rPr>
                <w:rFonts w:ascii="HG丸ｺﾞｼｯｸM-PRO" w:eastAsia="HG丸ｺﾞｼｯｸM-PRO" w:hAnsi="HG丸ｺﾞｼｯｸM-PRO" w:hint="eastAsia"/>
                <w:sz w:val="32"/>
                <w:szCs w:val="26"/>
              </w:rPr>
              <w:t>月1回インシュリン投与のため通院</w:t>
            </w:r>
          </w:p>
        </w:tc>
      </w:tr>
    </w:tbl>
    <w:p w:rsidR="009B5426" w:rsidRDefault="009B5426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9B5426" w:rsidSect="00C9759F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0FD" w:rsidRDefault="00D120FD" w:rsidP="001A25BE">
      <w:r>
        <w:separator/>
      </w:r>
    </w:p>
  </w:endnote>
  <w:endnote w:type="continuationSeparator" w:id="0">
    <w:p w:rsidR="00D120FD" w:rsidRDefault="00D120FD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0FD" w:rsidRDefault="00D120FD" w:rsidP="001A25BE">
      <w:r>
        <w:separator/>
      </w:r>
    </w:p>
  </w:footnote>
  <w:footnote w:type="continuationSeparator" w:id="0">
    <w:p w:rsidR="00D120FD" w:rsidRDefault="00D120FD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3"/>
    <w:rsid w:val="0005782C"/>
    <w:rsid w:val="000875E3"/>
    <w:rsid w:val="000A41F6"/>
    <w:rsid w:val="000B364C"/>
    <w:rsid w:val="00190AEE"/>
    <w:rsid w:val="0019349D"/>
    <w:rsid w:val="001A25BE"/>
    <w:rsid w:val="001A6E68"/>
    <w:rsid w:val="002523F4"/>
    <w:rsid w:val="00254507"/>
    <w:rsid w:val="002907B2"/>
    <w:rsid w:val="002C4057"/>
    <w:rsid w:val="002C416C"/>
    <w:rsid w:val="0030200B"/>
    <w:rsid w:val="0034126A"/>
    <w:rsid w:val="004606C0"/>
    <w:rsid w:val="00491B42"/>
    <w:rsid w:val="004D0CC2"/>
    <w:rsid w:val="004D13C9"/>
    <w:rsid w:val="005708A6"/>
    <w:rsid w:val="00585DB5"/>
    <w:rsid w:val="005C4316"/>
    <w:rsid w:val="005D4356"/>
    <w:rsid w:val="005E1C17"/>
    <w:rsid w:val="005F6479"/>
    <w:rsid w:val="006160F8"/>
    <w:rsid w:val="00694864"/>
    <w:rsid w:val="006A456E"/>
    <w:rsid w:val="006B360E"/>
    <w:rsid w:val="00710D09"/>
    <w:rsid w:val="008010A1"/>
    <w:rsid w:val="008C5890"/>
    <w:rsid w:val="008E371E"/>
    <w:rsid w:val="00916209"/>
    <w:rsid w:val="009359F3"/>
    <w:rsid w:val="00946D67"/>
    <w:rsid w:val="0097377C"/>
    <w:rsid w:val="009B5426"/>
    <w:rsid w:val="00A000BA"/>
    <w:rsid w:val="00A45105"/>
    <w:rsid w:val="00AA6055"/>
    <w:rsid w:val="00B23900"/>
    <w:rsid w:val="00B42365"/>
    <w:rsid w:val="00B6035D"/>
    <w:rsid w:val="00B81172"/>
    <w:rsid w:val="00BB1DE3"/>
    <w:rsid w:val="00BB2782"/>
    <w:rsid w:val="00BC22A3"/>
    <w:rsid w:val="00BD12C6"/>
    <w:rsid w:val="00C274F1"/>
    <w:rsid w:val="00C72DF1"/>
    <w:rsid w:val="00C8276F"/>
    <w:rsid w:val="00C9759F"/>
    <w:rsid w:val="00CC6B37"/>
    <w:rsid w:val="00CE13A2"/>
    <w:rsid w:val="00D120FD"/>
    <w:rsid w:val="00DE690C"/>
    <w:rsid w:val="00DF7264"/>
    <w:rsid w:val="00E3445F"/>
    <w:rsid w:val="00E6059B"/>
    <w:rsid w:val="00E75B82"/>
    <w:rsid w:val="00EC1ABF"/>
    <w:rsid w:val="00F040A6"/>
    <w:rsid w:val="00F2640E"/>
    <w:rsid w:val="00F52A5A"/>
    <w:rsid w:val="00F8182E"/>
    <w:rsid w:val="00F82D57"/>
    <w:rsid w:val="00FA089D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DBF7FD"/>
  <w15:docId w15:val="{9FA72EB9-74E6-41E5-9A0C-F39348FF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山口　洋一</cp:lastModifiedBy>
  <cp:revision>14</cp:revision>
  <cp:lastPrinted>2015-06-30T08:56:00Z</cp:lastPrinted>
  <dcterms:created xsi:type="dcterms:W3CDTF">2015-04-01T03:05:00Z</dcterms:created>
  <dcterms:modified xsi:type="dcterms:W3CDTF">2021-01-20T00:58:00Z</dcterms:modified>
</cp:coreProperties>
</file>